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56FF2" w14:textId="77777777" w:rsidR="002A0312" w:rsidRDefault="002A0312" w:rsidP="00EB33B4">
      <w:pPr>
        <w:ind w:left="0" w:firstLine="0"/>
      </w:pPr>
    </w:p>
    <w:p w14:paraId="6FD48A00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47BF2234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0A8FF6A4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4FF5AB92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1EC3F082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5DEE775A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2065A684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76B1E23A" w14:textId="58BCF2D4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Pr="004F0182">
        <w:rPr>
          <w:rFonts w:eastAsia="Times New Roman" w:cs="Times New Roman"/>
          <w:color w:val="000000"/>
        </w:rPr>
        <w:t>#</w:t>
      </w:r>
      <w:r w:rsidR="00AC4700">
        <w:rPr>
          <w:rFonts w:eastAsia="Times New Roman" w:cs="Times New Roman"/>
          <w:color w:val="000000"/>
        </w:rPr>
        <w:t>1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2140C7D4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D3ED420" w14:textId="5166F751" w:rsidR="00EB33B4" w:rsidRDefault="004F0182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Added FOB Destination. </w:t>
      </w:r>
    </w:p>
    <w:p w14:paraId="609292DF" w14:textId="4C6F7903" w:rsidR="004F0182" w:rsidRDefault="004F0182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Added Delivery Requirements.</w:t>
      </w:r>
    </w:p>
    <w:p w14:paraId="66634DDA" w14:textId="511C7B31" w:rsidR="004F0182" w:rsidRDefault="004F0182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Added Delivery Coordination.</w:t>
      </w:r>
    </w:p>
    <w:p w14:paraId="6A32192A" w14:textId="776170B8" w:rsidR="004F0182" w:rsidRDefault="004F0182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Added Office Phone Number.</w:t>
      </w:r>
    </w:p>
    <w:p w14:paraId="31CEE9C8" w14:textId="702E3ACD" w:rsidR="004F0182" w:rsidRDefault="004F0182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Added worker Protection Statement.</w:t>
      </w:r>
    </w:p>
    <w:p w14:paraId="49041808" w14:textId="22AD8F5C" w:rsidR="004F0182" w:rsidRPr="00EB33B4" w:rsidRDefault="004F0182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Removed Contact for Project.</w:t>
      </w:r>
    </w:p>
    <w:p w14:paraId="7E5CADBB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4481E488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46290A26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F773E5B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0C9FE7C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D8B720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19A2E50B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193990C5" w14:textId="37BA924B" w:rsidR="00EB33B4" w:rsidRPr="00EB33B4" w:rsidRDefault="00AC4700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Jeanne Cole</w:t>
      </w:r>
    </w:p>
    <w:p w14:paraId="50738AC4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7B9F59B1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</w:p>
    <w:p w14:paraId="2B40C8FF" w14:textId="79452ED4" w:rsidR="00EB33B4" w:rsidRPr="00EB33B4" w:rsidRDefault="00AC4700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6 </w:t>
      </w:r>
      <w:proofErr w:type="spellStart"/>
      <w:r>
        <w:rPr>
          <w:rFonts w:eastAsia="Times New Roman" w:cs="Times New Roman"/>
        </w:rPr>
        <w:t>Berwart</w:t>
      </w:r>
      <w:proofErr w:type="spellEnd"/>
      <w:r>
        <w:rPr>
          <w:rFonts w:eastAsia="Times New Roman" w:cs="Times New Roman"/>
        </w:rPr>
        <w:t xml:space="preserve"> Street |</w:t>
      </w:r>
      <w:r w:rsidRPr="00EB33B4"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>Wellsboro, PA 16901</w:t>
      </w:r>
      <w:r w:rsidR="00EB33B4" w:rsidRPr="00EB33B4">
        <w:rPr>
          <w:rFonts w:eastAsia="Times New Roman" w:cs="Times New Roman"/>
        </w:rPr>
        <w:t xml:space="preserve"> </w:t>
      </w:r>
    </w:p>
    <w:p w14:paraId="6F6BB57A" w14:textId="394B5398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proofErr w:type="gramStart"/>
      <w:r w:rsidR="00AC4700">
        <w:rPr>
          <w:rFonts w:eastAsia="Times New Roman" w:cs="Times New Roman"/>
        </w:rPr>
        <w:t>570.724.4142</w:t>
      </w:r>
      <w:r w:rsidRPr="00EB33B4">
        <w:rPr>
          <w:rFonts w:eastAsia="Times New Roman" w:cs="Times New Roman"/>
        </w:rPr>
        <w:t xml:space="preserve">  |</w:t>
      </w:r>
      <w:proofErr w:type="gramEnd"/>
      <w:r w:rsidRPr="00EB33B4">
        <w:rPr>
          <w:rFonts w:eastAsia="Times New Roman" w:cs="Times New Roman"/>
        </w:rPr>
        <w:t xml:space="preserve">  Fax:  </w:t>
      </w:r>
      <w:r w:rsidR="00AC4700">
        <w:rPr>
          <w:rFonts w:eastAsia="Times New Roman" w:cs="Times New Roman"/>
        </w:rPr>
        <w:t>570.724.1168</w:t>
      </w:r>
    </w:p>
    <w:p w14:paraId="121DF72B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6C0E5D9C" w14:textId="77777777" w:rsidR="00325871" w:rsidRDefault="00325871" w:rsidP="00325871">
      <w:pPr>
        <w:ind w:left="0" w:firstLine="0"/>
      </w:pPr>
    </w:p>
    <w:p w14:paraId="7E2A2D51" w14:textId="77777777" w:rsidR="00325871" w:rsidRDefault="00325871" w:rsidP="00325871">
      <w:pPr>
        <w:ind w:left="0" w:firstLine="0"/>
      </w:pPr>
    </w:p>
    <w:sectPr w:rsidR="00325871" w:rsidSect="002A66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266A7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469DD24E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CFF8ED" w14:textId="77777777" w:rsidR="00A9334E" w:rsidRDefault="00A9334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4FD74DFE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1D7DE52" w14:textId="77777777" w:rsidR="00325871" w:rsidRDefault="00325871" w:rsidP="00325871">
    <w:pPr>
      <w:pStyle w:val="Footer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4A61C53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23998E32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9822D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4756C010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816C9" w14:textId="77777777" w:rsidR="00A9334E" w:rsidRDefault="00A9334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FC2CE" w14:textId="77777777" w:rsidR="00EB33B4" w:rsidRDefault="00EB33B4" w:rsidP="00EB33B4">
    <w:pPr>
      <w:pStyle w:val="Header"/>
      <w:ind w:lef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ACEA4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12A64631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1A8AFED7" wp14:editId="615F31A8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DF8CC3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5F5086B4" w14:textId="77777777" w:rsidTr="00CE7539">
      <w:trPr>
        <w:trHeight w:val="345"/>
      </w:trPr>
      <w:tc>
        <w:tcPr>
          <w:tcW w:w="2497" w:type="dxa"/>
        </w:tcPr>
        <w:p w14:paraId="0E27C8D8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2750BC32" w14:textId="4AE78164" w:rsidR="00260FA9" w:rsidRPr="00260FA9" w:rsidRDefault="009471E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01/29/2026</w:t>
          </w:r>
        </w:p>
      </w:tc>
    </w:tr>
    <w:tr w:rsidR="00260FA9" w:rsidRPr="00260FA9" w14:paraId="6225B856" w14:textId="77777777" w:rsidTr="00CE7539">
      <w:trPr>
        <w:trHeight w:val="345"/>
      </w:trPr>
      <w:tc>
        <w:tcPr>
          <w:tcW w:w="2497" w:type="dxa"/>
        </w:tcPr>
        <w:p w14:paraId="2F4C9E9A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296D5369" w14:textId="56E1E076" w:rsidR="00260FA9" w:rsidRPr="00260FA9" w:rsidRDefault="009471E9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Addendum to Statement </w:t>
          </w:r>
          <w:r w:rsidR="00AC4700">
            <w:rPr>
              <w:rFonts w:eastAsia="Times New Roman" w:cs="Times New Roman"/>
              <w:b/>
              <w:color w:val="000000"/>
            </w:rPr>
            <w:t>of</w:t>
          </w:r>
          <w:r>
            <w:rPr>
              <w:rFonts w:eastAsia="Times New Roman" w:cs="Times New Roman"/>
              <w:b/>
              <w:color w:val="000000"/>
            </w:rPr>
            <w:t xml:space="preserve"> Work</w:t>
          </w:r>
        </w:p>
      </w:tc>
    </w:tr>
    <w:tr w:rsidR="00260FA9" w:rsidRPr="00260FA9" w14:paraId="03C75FF4" w14:textId="77777777" w:rsidTr="00CE7539">
      <w:trPr>
        <w:trHeight w:val="332"/>
      </w:trPr>
      <w:tc>
        <w:tcPr>
          <w:tcW w:w="2497" w:type="dxa"/>
        </w:tcPr>
        <w:p w14:paraId="5C1DA93C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78F25582" w14:textId="72B10936" w:rsidR="00260FA9" w:rsidRPr="00260FA9" w:rsidRDefault="00260FA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 w:rsidRPr="00260FA9">
            <w:rPr>
              <w:rFonts w:eastAsia="Times New Roman" w:cs="Times New Roman"/>
              <w:b/>
              <w:color w:val="000000"/>
            </w:rPr>
            <w:t>RF</w:t>
          </w:r>
          <w:r w:rsidR="00A9334E">
            <w:rPr>
              <w:rFonts w:eastAsia="Times New Roman" w:cs="Times New Roman"/>
              <w:b/>
              <w:color w:val="000000"/>
            </w:rPr>
            <w:t>x</w:t>
          </w:r>
          <w:r w:rsidRPr="00260FA9">
            <w:rPr>
              <w:rFonts w:eastAsia="Times New Roman" w:cs="Times New Roman"/>
              <w:b/>
              <w:color w:val="000000"/>
            </w:rPr>
            <w:t xml:space="preserve"> </w:t>
          </w:r>
          <w:r w:rsidR="009471E9" w:rsidRPr="00AC4700">
            <w:rPr>
              <w:rFonts w:eastAsia="Times New Roman" w:cs="Times New Roman"/>
              <w:b/>
              <w:color w:val="000000"/>
            </w:rPr>
            <w:t>6100065233</w:t>
          </w:r>
          <w:r w:rsidRPr="00AC4700">
            <w:rPr>
              <w:rFonts w:eastAsia="Times New Roman" w:cs="Times New Roman"/>
              <w:b/>
              <w:color w:val="000000"/>
            </w:rPr>
            <w:t xml:space="preserve"> </w:t>
          </w:r>
          <w:r w:rsidR="00AC4700" w:rsidRPr="00AC4700">
            <w:rPr>
              <w:rFonts w:eastAsia="Times New Roman" w:cs="Times New Roman"/>
              <w:b/>
              <w:color w:val="000000"/>
            </w:rPr>
            <w:t>Tioga County PennDOT Grade Footer Rock</w:t>
          </w:r>
        </w:p>
      </w:tc>
    </w:tr>
    <w:tr w:rsidR="00260FA9" w:rsidRPr="00260FA9" w14:paraId="7781870F" w14:textId="77777777" w:rsidTr="00CE7539">
      <w:trPr>
        <w:trHeight w:val="345"/>
      </w:trPr>
      <w:tc>
        <w:tcPr>
          <w:tcW w:w="2497" w:type="dxa"/>
        </w:tcPr>
        <w:p w14:paraId="12B8D3B5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579E85D8" w14:textId="1F90F04A" w:rsidR="00260FA9" w:rsidRPr="00260FA9" w:rsidRDefault="009471E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02/09/2026 12:30 PM</w:t>
          </w:r>
        </w:p>
      </w:tc>
    </w:tr>
    <w:tr w:rsidR="00260FA9" w:rsidRPr="00260FA9" w14:paraId="5C263C0F" w14:textId="77777777" w:rsidTr="00CE7539">
      <w:trPr>
        <w:trHeight w:val="345"/>
      </w:trPr>
      <w:tc>
        <w:tcPr>
          <w:tcW w:w="2497" w:type="dxa"/>
        </w:tcPr>
        <w:p w14:paraId="3F273140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5D99462E" w14:textId="2E5BC467" w:rsidR="00260FA9" w:rsidRPr="00260FA9" w:rsidRDefault="009471E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1</w:t>
          </w:r>
        </w:p>
      </w:tc>
    </w:tr>
  </w:tbl>
  <w:p w14:paraId="41DAF420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C00D2AD" wp14:editId="669EE5C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1125385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4F0182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471E9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1D1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9334E"/>
    <w:rsid w:val="00AA142B"/>
    <w:rsid w:val="00AA22D8"/>
    <w:rsid w:val="00AB497B"/>
    <w:rsid w:val="00AB4F7A"/>
    <w:rsid w:val="00AB764C"/>
    <w:rsid w:val="00AC4700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D5E75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7BF93B6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Cole, Jeanne</cp:lastModifiedBy>
  <cp:revision>4</cp:revision>
  <cp:lastPrinted>2019-06-19T00:03:00Z</cp:lastPrinted>
  <dcterms:created xsi:type="dcterms:W3CDTF">2026-01-29T15:36:00Z</dcterms:created>
  <dcterms:modified xsi:type="dcterms:W3CDTF">2026-01-29T17:03:00Z</dcterms:modified>
</cp:coreProperties>
</file>